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96" w:rsidRDefault="00757796" w:rsidP="0075779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757796" w:rsidRDefault="00757796" w:rsidP="0075779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No.052</w:t>
      </w:r>
    </w:p>
    <w:p w:rsidR="00757796" w:rsidRDefault="00757796" w:rsidP="0075779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757796" w:rsidRDefault="00757796" w:rsidP="0075779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24 de Mayo de 2018</w:t>
      </w:r>
    </w:p>
    <w:p w:rsidR="00757796" w:rsidRDefault="00757796" w:rsidP="0075779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757796" w:rsidRDefault="00757796" w:rsidP="0075779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SEBASTIAN MORENO TURRIAGO,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757796" w:rsidRDefault="00757796" w:rsidP="00757796">
      <w:pPr>
        <w:spacing w:after="0"/>
        <w:rPr>
          <w:rFonts w:ascii="Arial Narrow" w:hAnsi="Arial Narrow" w:cs="Arial"/>
          <w:lang w:val="es-ES"/>
        </w:rPr>
      </w:pPr>
    </w:p>
    <w:p w:rsidR="00757796" w:rsidRDefault="00757796" w:rsidP="00757796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 075 DE 2018 </w:t>
      </w:r>
    </w:p>
    <w:p w:rsidR="00757796" w:rsidRDefault="00757796" w:rsidP="0075779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No.135 de 2015 </w:t>
      </w:r>
    </w:p>
    <w:p w:rsidR="00757796" w:rsidRDefault="00757796" w:rsidP="0075779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757796" w:rsidRDefault="00757796" w:rsidP="0075779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757796" w:rsidRDefault="00757796" w:rsidP="00757796">
      <w:pPr>
        <w:spacing w:after="0"/>
        <w:rPr>
          <w:rFonts w:ascii="Tahoma" w:hAnsi="Tahoma" w:cs="Tahoma"/>
          <w:b/>
          <w:sz w:val="20"/>
          <w:szCs w:val="20"/>
        </w:rPr>
      </w:pPr>
    </w:p>
    <w:p w:rsidR="00757796" w:rsidRDefault="00757796" w:rsidP="00757796"/>
    <w:p w:rsidR="00757796" w:rsidRDefault="00757796" w:rsidP="00757796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SEBASTIAN MORENO TURRIAGO</w:t>
      </w:r>
    </w:p>
    <w:p w:rsidR="00757796" w:rsidRDefault="00757796" w:rsidP="00757796">
      <w:pPr>
        <w:rPr>
          <w:rFonts w:ascii="Arial Narrow" w:hAnsi="Arial Narrow" w:cs="Tahoma"/>
          <w:b/>
        </w:rPr>
      </w:pPr>
    </w:p>
    <w:p w:rsidR="00757796" w:rsidRDefault="00757796" w:rsidP="00757796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s-ES"/>
        </w:rPr>
        <w:t xml:space="preserve">URBANIZACION PORTAL DEL EDEN </w:t>
      </w:r>
      <w:proofErr w:type="spellStart"/>
      <w:r>
        <w:rPr>
          <w:rFonts w:ascii="Arial Narrow" w:hAnsi="Arial Narrow" w:cs="Arial"/>
          <w:b/>
          <w:lang w:val="es-ES"/>
        </w:rPr>
        <w:t>Mz</w:t>
      </w:r>
      <w:proofErr w:type="spellEnd"/>
      <w:r>
        <w:rPr>
          <w:rFonts w:ascii="Arial Narrow" w:hAnsi="Arial Narrow" w:cs="Arial"/>
          <w:b/>
          <w:lang w:val="es-ES"/>
        </w:rPr>
        <w:t xml:space="preserve"> F CASA 4</w:t>
      </w:r>
    </w:p>
    <w:p w:rsidR="00757796" w:rsidRDefault="00757796" w:rsidP="00757796">
      <w:pPr>
        <w:rPr>
          <w:lang w:val="es-ES"/>
        </w:rPr>
      </w:pPr>
    </w:p>
    <w:p w:rsidR="00757796" w:rsidRDefault="00757796" w:rsidP="00757796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757796" w:rsidRDefault="00757796" w:rsidP="00757796">
      <w:pPr>
        <w:rPr>
          <w:rFonts w:ascii="Arial Narrow" w:hAnsi="Arial Narrow" w:cs="Arial"/>
          <w:lang w:val="es-ES"/>
        </w:rPr>
      </w:pPr>
    </w:p>
    <w:p w:rsidR="00757796" w:rsidRDefault="00757796" w:rsidP="00757796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757796" w:rsidRDefault="00757796" w:rsidP="00757796">
      <w:pPr>
        <w:rPr>
          <w:rFonts w:ascii="Arial Narrow" w:hAnsi="Arial Narrow" w:cs="Arial"/>
          <w:lang w:val="es-ES"/>
        </w:rPr>
      </w:pPr>
    </w:p>
    <w:p w:rsidR="00757796" w:rsidRDefault="00757796" w:rsidP="0075779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757796" w:rsidRDefault="00757796" w:rsidP="0075779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757796" w:rsidRDefault="00757796" w:rsidP="00757796">
      <w:pPr>
        <w:rPr>
          <w:rFonts w:ascii="Arial Narrow" w:hAnsi="Arial Narrow" w:cs="Arial"/>
          <w:lang w:val="es-ES"/>
        </w:rPr>
      </w:pPr>
    </w:p>
    <w:p w:rsidR="00757796" w:rsidRDefault="00757796" w:rsidP="00757796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757796" w:rsidRDefault="00757796" w:rsidP="0075779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757796" w:rsidRDefault="00757796" w:rsidP="00757796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757796" w:rsidRDefault="00757796" w:rsidP="0075779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No.076 DE 2018</w:t>
      </w: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135 de 2015 Empresas Públicas de Armenia EPA - ESP</w:t>
      </w: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480CB9" w:rsidRDefault="00480CB9" w:rsidP="004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80CB9" w:rsidRDefault="00480CB9" w:rsidP="00480C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480CB9" w:rsidRDefault="00480CB9" w:rsidP="00480CB9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(09)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480CB9" w:rsidRDefault="00480CB9" w:rsidP="00480CB9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tres (03) de marzo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SEISCIENTOS CINCUENTA Y NUEVE MIL DOSCIENTOS DIEZ Y NUEVE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 PESOS M/CTE</w:t>
      </w:r>
      <w:r>
        <w:rPr>
          <w:rFonts w:ascii="Tahoma" w:eastAsia="Times New Roman" w:hAnsi="Tahoma" w:cs="Tahoma"/>
          <w:lang w:val="es-ES" w:eastAsia="es-ES"/>
        </w:rPr>
        <w:t xml:space="preserve"> ($659.219) por concepto de acueducto, alcantarillado y aseo  de Empresas Públicas de Armenia ESP.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03 de marzo de 2015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URB.PORTAL DEL EDEN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4,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No.33327132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la usuaria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No.102303.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80CB9" w:rsidRDefault="00480CB9" w:rsidP="00480CB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480CB9" w:rsidRDefault="00480CB9" w:rsidP="00480CB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2015-135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URB.PORTAL DEL EDEN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</w:t>
      </w:r>
      <w:proofErr w:type="gramStart"/>
      <w:r>
        <w:rPr>
          <w:rFonts w:ascii="Tahoma" w:eastAsia="Times New Roman" w:hAnsi="Tahoma" w:cs="Tahoma"/>
          <w:b/>
          <w:lang w:val="es-ES" w:eastAsia="es-ES"/>
        </w:rPr>
        <w:t>4 ,</w:t>
      </w:r>
      <w:r>
        <w:rPr>
          <w:rFonts w:ascii="Tahoma" w:eastAsia="Times New Roman" w:hAnsi="Tahoma" w:cs="Tahoma"/>
          <w:lang w:val="es-ES" w:eastAsia="es-ES"/>
        </w:rPr>
        <w:t>de</w:t>
      </w:r>
      <w:proofErr w:type="gramEnd"/>
      <w:r>
        <w:rPr>
          <w:rFonts w:ascii="Tahoma" w:eastAsia="Times New Roman" w:hAnsi="Tahoma" w:cs="Tahoma"/>
          <w:lang w:val="es-ES" w:eastAsia="es-ES"/>
        </w:rPr>
        <w:t xml:space="preserve"> la ciudad de Armenia, por el pago total de la obligación. 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al  interesado y archívese el expediente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URB.PORTAL DEL EDEN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4</w:t>
      </w:r>
      <w:r>
        <w:rPr>
          <w:rFonts w:ascii="Tahoma" w:eastAsia="Times New Roman" w:hAnsi="Tahoma" w:cs="Tahoma"/>
          <w:lang w:val="es-ES" w:eastAsia="es-ES"/>
        </w:rPr>
        <w:t>,  de la ciudad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Armenia Quindío. </w:t>
      </w:r>
    </w:p>
    <w:p w:rsidR="00480CB9" w:rsidRDefault="00480CB9" w:rsidP="00480CB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480CB9" w:rsidRDefault="00480CB9" w:rsidP="00480CB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80CB9" w:rsidRDefault="00480CB9" w:rsidP="00480CB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80CB9" w:rsidRDefault="00480CB9" w:rsidP="00480CB9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480CB9" w:rsidRDefault="00480CB9" w:rsidP="00480CB9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480CB9" w:rsidRDefault="00480CB9" w:rsidP="00480CB9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No.075  DEL 09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480CB9" w:rsidRDefault="00480CB9" w:rsidP="00480CB9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480CB9" w:rsidRDefault="00480CB9" w:rsidP="00480CB9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80CB9" w:rsidRDefault="00480CB9" w:rsidP="00480CB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80CB9" w:rsidRDefault="00480CB9" w:rsidP="00480CB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80CB9" w:rsidRDefault="00480CB9" w:rsidP="00480CB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480CB9" w:rsidRDefault="00480CB9" w:rsidP="00480CB9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480CB9" w:rsidRDefault="00480CB9" w:rsidP="00480CB9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Empresas públicas de Armenia EPA ESP</w:t>
      </w: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480CB9" w:rsidRDefault="00480CB9" w:rsidP="00480CB9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09 de mayo de 2018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SEBASTIAN MORENO TURRRIAGO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URB.PORTAL DEL EDEN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4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2015-135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No.102303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0" w:name="_GoBack"/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No.075 de fecha 09 de mayo de 2018, por medio de la cual se dio por terminado el proceso de cobro coactivo número 2015-135, sobre el predio ubicado en la</w:t>
      </w:r>
      <w:r>
        <w:rPr>
          <w:rFonts w:ascii="Tahoma" w:eastAsia="Times New Roman" w:hAnsi="Tahoma" w:cs="Tahoma"/>
          <w:b/>
          <w:lang w:val="es-ES" w:eastAsia="es-ES"/>
        </w:rPr>
        <w:t xml:space="preserve"> URB.PORTAL DEL EDEN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F CASA 4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No.102303.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No.075 de 09 mayo de 2018.</w:t>
      </w:r>
    </w:p>
    <w:p w:rsidR="00480CB9" w:rsidRDefault="00480CB9" w:rsidP="00480CB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bookmarkEnd w:id="0"/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480CB9" w:rsidRDefault="00480CB9" w:rsidP="0048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A64F1" w:rsidRPr="00480CB9" w:rsidRDefault="00AA64F1">
      <w:pPr>
        <w:rPr>
          <w:lang w:val="es-ES"/>
        </w:rPr>
      </w:pPr>
    </w:p>
    <w:sectPr w:rsidR="00AA64F1" w:rsidRPr="00480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39"/>
    <w:rsid w:val="00204A39"/>
    <w:rsid w:val="00480CB9"/>
    <w:rsid w:val="00757796"/>
    <w:rsid w:val="00A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96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779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57796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96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779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757796"/>
    <w:rPr>
      <w:rFonts w:ascii="Comic Sans MS" w:eastAsia="Times New Roman" w:hAnsi="Comic Sans M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3993</Characters>
  <Application>Microsoft Office Word</Application>
  <DocSecurity>0</DocSecurity>
  <Lines>33</Lines>
  <Paragraphs>9</Paragraphs>
  <ScaleCrop>false</ScaleCrop>
  <Company>EPA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2018-05-24T21:28:00Z</dcterms:created>
  <dcterms:modified xsi:type="dcterms:W3CDTF">2018-05-24T21:46:00Z</dcterms:modified>
</cp:coreProperties>
</file>